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142</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88"/>
      <w:bookmarkStart w:id="2" w:name="_Toc37147666"/>
      <w:bookmarkStart w:id="3" w:name="_Toc24442931"/>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823"/>
      <w:bookmarkStart w:id="6" w:name="_Toc37147671"/>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4F6119F"/>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8E911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1F6BBE"/>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5F032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9369F"/>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2026-04-13T08:47:50Z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